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71" w:rsidRPr="008C0936" w:rsidRDefault="00C32A4C" w:rsidP="008C0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C82">
        <w:rPr>
          <w:rFonts w:ascii="Times New Roman" w:hAnsi="Times New Roman" w:cs="Times New Roman"/>
          <w:sz w:val="24"/>
          <w:szCs w:val="24"/>
        </w:rPr>
        <w:t>Title page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8C0936" w:rsidTr="008C0936">
        <w:tc>
          <w:tcPr>
            <w:tcW w:w="1728" w:type="dxa"/>
          </w:tcPr>
          <w:p w:rsidR="008C0936" w:rsidRDefault="008C0936" w:rsidP="001D1C82">
            <w:pPr>
              <w:spacing w:after="120" w:line="48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D1C82">
              <w:rPr>
                <w:rFonts w:ascii="Times New Roman" w:hAnsi="Times New Roman" w:cs="Times New Roman"/>
                <w:sz w:val="24"/>
                <w:szCs w:val="24"/>
              </w:rPr>
              <w:t>Type of Article</w:t>
            </w:r>
          </w:p>
        </w:tc>
        <w:tc>
          <w:tcPr>
            <w:tcW w:w="7848" w:type="dxa"/>
          </w:tcPr>
          <w:p w:rsidR="008C0936" w:rsidRDefault="008C0936" w:rsidP="001D1C82">
            <w:pPr>
              <w:spacing w:after="120" w:line="48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D1C82">
              <w:rPr>
                <w:rFonts w:ascii="Times New Roman" w:hAnsi="Times New Roman" w:cs="Times New Roman"/>
                <w:sz w:val="24"/>
                <w:szCs w:val="24"/>
              </w:rPr>
              <w:t>Original article</w:t>
            </w:r>
          </w:p>
        </w:tc>
      </w:tr>
      <w:tr w:rsidR="008C0936" w:rsidTr="008C0936">
        <w:trPr>
          <w:trHeight w:val="989"/>
        </w:trPr>
        <w:tc>
          <w:tcPr>
            <w:tcW w:w="1728" w:type="dxa"/>
          </w:tcPr>
          <w:p w:rsidR="008C0936" w:rsidRDefault="008C0936" w:rsidP="001D1C82">
            <w:pPr>
              <w:spacing w:after="120" w:line="48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D1C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848" w:type="dxa"/>
          </w:tcPr>
          <w:p w:rsidR="008C0936" w:rsidRPr="006C1351" w:rsidRDefault="006C1351" w:rsidP="008C0936">
            <w:pPr>
              <w:spacing w:line="48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C1351">
              <w:rPr>
                <w:rFonts w:ascii="Times New Roman" w:hAnsi="Times New Roman" w:cs="Times New Roman"/>
                <w:sz w:val="24"/>
                <w:szCs w:val="24"/>
              </w:rPr>
              <w:t>Superoxidised</w:t>
            </w:r>
            <w:proofErr w:type="spellEnd"/>
            <w:r w:rsidRPr="006C1351">
              <w:rPr>
                <w:rFonts w:ascii="Times New Roman" w:hAnsi="Times New Roman" w:cs="Times New Roman"/>
                <w:sz w:val="24"/>
                <w:szCs w:val="24"/>
              </w:rPr>
              <w:t xml:space="preserve"> water: A promising disinfectant against bacterial and fungal pathogens</w:t>
            </w:r>
          </w:p>
        </w:tc>
      </w:tr>
      <w:tr w:rsidR="008C0936" w:rsidTr="008C0936">
        <w:tc>
          <w:tcPr>
            <w:tcW w:w="1728" w:type="dxa"/>
          </w:tcPr>
          <w:p w:rsidR="008C0936" w:rsidRDefault="008C0936" w:rsidP="001D1C82">
            <w:pPr>
              <w:spacing w:after="120" w:line="48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D1C82">
              <w:rPr>
                <w:rFonts w:ascii="Times New Roman" w:eastAsia="Arial Unicode MS" w:hAnsi="Times New Roman" w:cs="Times New Roman"/>
                <w:sz w:val="24"/>
                <w:szCs w:val="24"/>
              </w:rPr>
              <w:t>Running Title</w:t>
            </w:r>
          </w:p>
        </w:tc>
        <w:tc>
          <w:tcPr>
            <w:tcW w:w="7848" w:type="dxa"/>
          </w:tcPr>
          <w:p w:rsidR="008C0936" w:rsidRDefault="008C0936" w:rsidP="008C0936">
            <w:pPr>
              <w:spacing w:after="120" w:line="48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Pr="001D1C82">
              <w:rPr>
                <w:rFonts w:ascii="Times New Roman" w:eastAsia="Arial Unicode MS" w:hAnsi="Times New Roman" w:cs="Times New Roman"/>
                <w:sz w:val="24"/>
                <w:szCs w:val="24"/>
              </w:rPr>
              <w:t>uperoxidised</w:t>
            </w:r>
            <w:proofErr w:type="spellEnd"/>
            <w:r w:rsidRPr="001D1C8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water as disinfectant</w:t>
            </w:r>
          </w:p>
        </w:tc>
      </w:tr>
    </w:tbl>
    <w:p w:rsidR="00C32A4C" w:rsidRDefault="00C32A4C" w:rsidP="001D1C82">
      <w:pPr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1D1C82">
        <w:rPr>
          <w:rFonts w:ascii="Times New Roman" w:eastAsia="Arial Unicode MS" w:hAnsi="Times New Roman" w:cs="Times New Roman"/>
          <w:sz w:val="24"/>
          <w:szCs w:val="24"/>
        </w:rPr>
        <w:t>Authors</w:t>
      </w:r>
      <w:proofErr w:type="gramEnd"/>
      <w:r w:rsidR="008C0936">
        <w:rPr>
          <w:rFonts w:ascii="Times New Roman" w:eastAsia="Arial Unicode MS" w:hAnsi="Times New Roman" w:cs="Times New Roman"/>
          <w:sz w:val="24"/>
          <w:szCs w:val="24"/>
        </w:rPr>
        <w:t xml:space="preserve"> detail</w:t>
      </w:r>
    </w:p>
    <w:tbl>
      <w:tblPr>
        <w:tblStyle w:val="TableGrid"/>
        <w:tblW w:w="0" w:type="auto"/>
        <w:tblLook w:val="04A0"/>
      </w:tblPr>
      <w:tblGrid>
        <w:gridCol w:w="763"/>
        <w:gridCol w:w="2492"/>
        <w:gridCol w:w="3350"/>
        <w:gridCol w:w="2971"/>
      </w:tblGrid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3078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Munesh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 Kumar Gupta</w:t>
            </w:r>
          </w:p>
        </w:tc>
        <w:tc>
          <w:tcPr>
            <w:tcW w:w="3150" w:type="dxa"/>
          </w:tcPr>
          <w:p w:rsidR="008C0936" w:rsidRPr="008C0936" w:rsidRDefault="0068356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18B4" w:rsidRPr="001335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Muna1g@yahoo.co.in</w:t>
              </w:r>
            </w:hyperlink>
          </w:p>
        </w:tc>
        <w:tc>
          <w:tcPr>
            <w:tcW w:w="3078" w:type="dxa"/>
          </w:tcPr>
          <w:p w:rsidR="008C0936" w:rsidRPr="000718B4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Pradyot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</w:p>
        </w:tc>
        <w:tc>
          <w:tcPr>
            <w:tcW w:w="3150" w:type="dxa"/>
          </w:tcPr>
          <w:p w:rsidR="008C0936" w:rsidRPr="008C0936" w:rsidRDefault="0068356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718B4" w:rsidRPr="001335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pradyotbhu@gmail.com</w:t>
              </w:r>
            </w:hyperlink>
          </w:p>
        </w:tc>
        <w:tc>
          <w:tcPr>
            <w:tcW w:w="3078" w:type="dxa"/>
          </w:tcPr>
          <w:p w:rsidR="008C0936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Sujit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Bharti</w:t>
            </w:r>
            <w:proofErr w:type="spellEnd"/>
          </w:p>
        </w:tc>
        <w:tc>
          <w:tcPr>
            <w:tcW w:w="3150" w:type="dxa"/>
          </w:tcPr>
          <w:p w:rsidR="008C0936" w:rsidRPr="008C0936" w:rsidRDefault="0068356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18B4" w:rsidRPr="001335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drsujitbharti@gmail.com</w:t>
              </w:r>
            </w:hyperlink>
          </w:p>
        </w:tc>
        <w:tc>
          <w:tcPr>
            <w:tcW w:w="3078" w:type="dxa"/>
          </w:tcPr>
          <w:p w:rsidR="008C0936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Anil Kumar </w:t>
            </w: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Paswan</w:t>
            </w:r>
            <w:proofErr w:type="spellEnd"/>
          </w:p>
        </w:tc>
        <w:tc>
          <w:tcPr>
            <w:tcW w:w="3150" w:type="dxa"/>
          </w:tcPr>
          <w:p w:rsidR="008C0936" w:rsidRPr="008C0936" w:rsidRDefault="00877ED3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7D35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guptamuneshkumar@gmail.com</w:t>
              </w:r>
            </w:hyperlink>
          </w:p>
        </w:tc>
        <w:tc>
          <w:tcPr>
            <w:tcW w:w="3078" w:type="dxa"/>
          </w:tcPr>
          <w:p w:rsidR="008C0936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</w:tc>
        <w:tc>
          <w:tcPr>
            <w:tcW w:w="3150" w:type="dxa"/>
          </w:tcPr>
          <w:p w:rsidR="008C0936" w:rsidRPr="008C0936" w:rsidRDefault="0068356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8C0936" w:rsidRPr="008C0936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dksingh36036@satyam.net.in</w:t>
              </w:r>
            </w:hyperlink>
          </w:p>
        </w:tc>
        <w:tc>
          <w:tcPr>
            <w:tcW w:w="3078" w:type="dxa"/>
          </w:tcPr>
          <w:p w:rsidR="008C0936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  <w:tr w:rsidR="008C0936" w:rsidTr="000718B4">
        <w:tc>
          <w:tcPr>
            <w:tcW w:w="763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8C0936" w:rsidRPr="008C0936" w:rsidRDefault="008C093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Ragini</w:t>
            </w:r>
            <w:proofErr w:type="spellEnd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936">
              <w:rPr>
                <w:rFonts w:ascii="Times New Roman" w:hAnsi="Times New Roman" w:cs="Times New Roman"/>
                <w:sz w:val="24"/>
                <w:szCs w:val="24"/>
              </w:rPr>
              <w:t>Tilak</w:t>
            </w:r>
            <w:proofErr w:type="spellEnd"/>
          </w:p>
        </w:tc>
        <w:tc>
          <w:tcPr>
            <w:tcW w:w="3150" w:type="dxa"/>
          </w:tcPr>
          <w:p w:rsidR="008C0936" w:rsidRPr="008C0936" w:rsidRDefault="00877ED3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D35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Raginijain29@rediffmail.com</w:t>
              </w:r>
            </w:hyperlink>
          </w:p>
        </w:tc>
        <w:tc>
          <w:tcPr>
            <w:tcW w:w="3078" w:type="dxa"/>
          </w:tcPr>
          <w:p w:rsidR="008C0936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IMS, BHU, Varanasi</w:t>
            </w:r>
          </w:p>
        </w:tc>
      </w:tr>
    </w:tbl>
    <w:p w:rsidR="008C0936" w:rsidRDefault="008C0936" w:rsidP="001D1C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B4" w:rsidRDefault="000718B4" w:rsidP="001D1C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tbl>
      <w:tblPr>
        <w:tblStyle w:val="TableGrid"/>
        <w:tblW w:w="9828" w:type="dxa"/>
        <w:tblLook w:val="04A0"/>
      </w:tblPr>
      <w:tblGrid>
        <w:gridCol w:w="4518"/>
        <w:gridCol w:w="5310"/>
      </w:tblGrid>
      <w:tr w:rsidR="000718B4" w:rsidTr="00C17666">
        <w:tc>
          <w:tcPr>
            <w:tcW w:w="4518" w:type="dxa"/>
          </w:tcPr>
          <w:p w:rsidR="000718B4" w:rsidRPr="000718B4" w:rsidRDefault="000718B4" w:rsidP="000718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Institution to which this study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associated with</w:t>
            </w:r>
          </w:p>
        </w:tc>
        <w:tc>
          <w:tcPr>
            <w:tcW w:w="5310" w:type="dxa"/>
          </w:tcPr>
          <w:p w:rsidR="000718B4" w:rsidRPr="000718B4" w:rsidRDefault="000718B4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Institute of Medical Sciences, Banaras Hindu University, Varanasi</w:t>
            </w:r>
          </w:p>
        </w:tc>
      </w:tr>
      <w:tr w:rsidR="000718B4" w:rsidTr="00C17666">
        <w:tc>
          <w:tcPr>
            <w:tcW w:w="4518" w:type="dxa"/>
          </w:tcPr>
          <w:p w:rsidR="000718B4" w:rsidRPr="000718B4" w:rsidRDefault="000718B4" w:rsidP="000718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Corresponding Author’s Name, Mailing</w:t>
            </w:r>
          </w:p>
          <w:p w:rsidR="000718B4" w:rsidRPr="000718B4" w:rsidRDefault="000718B4" w:rsidP="000718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Address, e-mail address and 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8B4">
              <w:rPr>
                <w:rFonts w:ascii="Times New Roman" w:hAnsi="Times New Roman" w:cs="Times New Roman"/>
                <w:sz w:val="24"/>
                <w:szCs w:val="24"/>
              </w:rPr>
              <w:t>number with country code and area code</w:t>
            </w:r>
          </w:p>
        </w:tc>
        <w:tc>
          <w:tcPr>
            <w:tcW w:w="5310" w:type="dxa"/>
          </w:tcPr>
          <w:p w:rsidR="000718B4" w:rsidRPr="00C17666" w:rsidRDefault="000718B4" w:rsidP="00C176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Pradyot</w:t>
            </w:r>
            <w:proofErr w:type="spellEnd"/>
            <w:r w:rsidRPr="00C1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</w:p>
          <w:p w:rsidR="000718B4" w:rsidRPr="00C17666" w:rsidRDefault="000718B4" w:rsidP="00C176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0718B4" w:rsidRDefault="000718B4" w:rsidP="00C176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Department of Microbiology, IMS, BHU, Varanasi</w:t>
            </w:r>
          </w:p>
          <w:p w:rsidR="00C17666" w:rsidRDefault="00C17666" w:rsidP="00C176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id- </w:t>
            </w:r>
            <w:hyperlink r:id="rId11" w:history="1">
              <w:r w:rsidRPr="0013357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pradyotbhu@gmail.com</w:t>
              </w:r>
            </w:hyperlink>
          </w:p>
          <w:p w:rsidR="00C17666" w:rsidRDefault="00C17666" w:rsidP="00C176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no- 09453311721</w:t>
            </w:r>
          </w:p>
        </w:tc>
      </w:tr>
    </w:tbl>
    <w:p w:rsidR="000718B4" w:rsidRDefault="00C17666" w:rsidP="001D1C8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details: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7666" w:rsidTr="00C17666"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Total word counts</w:t>
            </w:r>
          </w:p>
        </w:tc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C7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Total Number of tables</w:t>
            </w:r>
          </w:p>
        </w:tc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C176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Total Number of figures</w:t>
            </w:r>
          </w:p>
        </w:tc>
        <w:tc>
          <w:tcPr>
            <w:tcW w:w="4788" w:type="dxa"/>
          </w:tcPr>
          <w:p w:rsidR="00C17666" w:rsidRPr="00C17666" w:rsidRDefault="00BC7637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C17666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Total Number of references</w:t>
            </w:r>
          </w:p>
        </w:tc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Conflict of interest</w:t>
            </w:r>
          </w:p>
        </w:tc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C17666" w:rsidTr="00C17666">
        <w:tc>
          <w:tcPr>
            <w:tcW w:w="4788" w:type="dxa"/>
          </w:tcPr>
          <w:p w:rsidR="00C17666" w:rsidRP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66">
              <w:rPr>
                <w:rFonts w:ascii="Times New Roman" w:hAnsi="Times New Roman" w:cs="Times New Roman"/>
                <w:sz w:val="24"/>
                <w:szCs w:val="24"/>
              </w:rPr>
              <w:t>If yes, Details</w:t>
            </w:r>
          </w:p>
        </w:tc>
        <w:tc>
          <w:tcPr>
            <w:tcW w:w="4788" w:type="dxa"/>
          </w:tcPr>
          <w:p w:rsidR="00C17666" w:rsidRDefault="00C17666" w:rsidP="001D1C8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</w:tr>
    </w:tbl>
    <w:p w:rsidR="002D4071" w:rsidRDefault="002D4071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7666" w:rsidRDefault="00C17666" w:rsidP="001D1C82">
      <w:pPr>
        <w:pStyle w:val="ListParagraph"/>
        <w:spacing w:line="48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sectPr w:rsidR="00C17666" w:rsidSect="00AF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BB1"/>
    <w:multiLevelType w:val="hybridMultilevel"/>
    <w:tmpl w:val="9FCE4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59C0"/>
    <w:multiLevelType w:val="hybridMultilevel"/>
    <w:tmpl w:val="7E9001D0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735265EF"/>
    <w:multiLevelType w:val="hybridMultilevel"/>
    <w:tmpl w:val="9C1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2A4C"/>
    <w:rsid w:val="00000584"/>
    <w:rsid w:val="00036D50"/>
    <w:rsid w:val="000718B4"/>
    <w:rsid w:val="000E0E85"/>
    <w:rsid w:val="00152A5B"/>
    <w:rsid w:val="001645C4"/>
    <w:rsid w:val="001D1C82"/>
    <w:rsid w:val="002A37B3"/>
    <w:rsid w:val="002D4071"/>
    <w:rsid w:val="0032784D"/>
    <w:rsid w:val="0033114A"/>
    <w:rsid w:val="003B42FE"/>
    <w:rsid w:val="003D2732"/>
    <w:rsid w:val="00475F0B"/>
    <w:rsid w:val="004A0EB7"/>
    <w:rsid w:val="0059176A"/>
    <w:rsid w:val="005A370C"/>
    <w:rsid w:val="005E0525"/>
    <w:rsid w:val="00631A92"/>
    <w:rsid w:val="00683564"/>
    <w:rsid w:val="006B1F5B"/>
    <w:rsid w:val="006C1351"/>
    <w:rsid w:val="00737840"/>
    <w:rsid w:val="00751CAE"/>
    <w:rsid w:val="00761460"/>
    <w:rsid w:val="00877ED3"/>
    <w:rsid w:val="008C0936"/>
    <w:rsid w:val="009E4342"/>
    <w:rsid w:val="00AE3B26"/>
    <w:rsid w:val="00AF2E26"/>
    <w:rsid w:val="00B81A7C"/>
    <w:rsid w:val="00BC7637"/>
    <w:rsid w:val="00C03185"/>
    <w:rsid w:val="00C17666"/>
    <w:rsid w:val="00C32A4C"/>
    <w:rsid w:val="00D71794"/>
    <w:rsid w:val="00E34AFC"/>
    <w:rsid w:val="00E378A5"/>
    <w:rsid w:val="00E63821"/>
    <w:rsid w:val="00F14C30"/>
    <w:rsid w:val="00F6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4C"/>
    <w:pPr>
      <w:ind w:left="720"/>
      <w:contextualSpacing/>
    </w:pPr>
  </w:style>
  <w:style w:type="paragraph" w:styleId="NoSpacing">
    <w:name w:val="No Spacing"/>
    <w:uiPriority w:val="1"/>
    <w:qFormat/>
    <w:rsid w:val="00C32A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82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40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tamuneshkum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sujitbhart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yotbhu@gmail.com" TargetMode="External"/><Relationship Id="rId11" Type="http://schemas.openxmlformats.org/officeDocument/2006/relationships/hyperlink" Target="mailto:pradyotbhu@gmail.com" TargetMode="External"/><Relationship Id="rId5" Type="http://schemas.openxmlformats.org/officeDocument/2006/relationships/hyperlink" Target="mailto:Muna1g@yahoo.co.in" TargetMode="External"/><Relationship Id="rId10" Type="http://schemas.openxmlformats.org/officeDocument/2006/relationships/hyperlink" Target="mailto:Raginijain29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singh36036@satyam.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Munesh</dc:creator>
  <cp:lastModifiedBy>Munesh</cp:lastModifiedBy>
  <cp:revision>2</cp:revision>
  <dcterms:created xsi:type="dcterms:W3CDTF">2016-07-22T11:33:00Z</dcterms:created>
  <dcterms:modified xsi:type="dcterms:W3CDTF">2016-07-22T11:33:00Z</dcterms:modified>
</cp:coreProperties>
</file>